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B56B9A" w:rsidP="00B56B9A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B56B9A">
        <w:rPr>
          <w:b/>
        </w:rPr>
        <w:t>Расписание секций и детских объединений МБУ ДО «Ельцовский центр развития детей –</w:t>
      </w:r>
      <w:r>
        <w:rPr>
          <w:b/>
        </w:rPr>
        <w:t xml:space="preserve"> </w:t>
      </w:r>
      <w:r w:rsidRPr="00B56B9A">
        <w:rPr>
          <w:b/>
        </w:rPr>
        <w:t>ДЮСШ»</w:t>
      </w:r>
    </w:p>
    <w:p w:rsidR="005F1E4C" w:rsidRDefault="005F1E4C" w:rsidP="00B56B9A">
      <w:pPr>
        <w:spacing w:after="0"/>
        <w:ind w:firstLine="709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92"/>
        <w:gridCol w:w="2120"/>
        <w:gridCol w:w="1034"/>
        <w:gridCol w:w="1590"/>
        <w:gridCol w:w="1353"/>
        <w:gridCol w:w="1366"/>
        <w:gridCol w:w="1366"/>
        <w:gridCol w:w="1363"/>
        <w:gridCol w:w="1367"/>
        <w:gridCol w:w="1369"/>
        <w:gridCol w:w="1366"/>
      </w:tblGrid>
      <w:tr w:rsidR="00B56B9A" w:rsidTr="00292C99">
        <w:tc>
          <w:tcPr>
            <w:tcW w:w="492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 w:rsidRPr="00B56B9A">
              <w:rPr>
                <w:sz w:val="22"/>
              </w:rPr>
              <w:t>№</w:t>
            </w:r>
          </w:p>
        </w:tc>
        <w:tc>
          <w:tcPr>
            <w:tcW w:w="2120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 w:rsidRPr="00B56B9A">
              <w:rPr>
                <w:sz w:val="22"/>
              </w:rPr>
              <w:t>Ф.И.О. педагога</w:t>
            </w:r>
          </w:p>
        </w:tc>
        <w:tc>
          <w:tcPr>
            <w:tcW w:w="1034" w:type="dxa"/>
          </w:tcPr>
          <w:p w:rsid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часовая </w:t>
            </w:r>
          </w:p>
          <w:p w:rsid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нагрузка</w:t>
            </w:r>
          </w:p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неделю</w:t>
            </w:r>
          </w:p>
        </w:tc>
        <w:tc>
          <w:tcPr>
            <w:tcW w:w="1590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 w:rsidRPr="00B56B9A">
              <w:rPr>
                <w:sz w:val="22"/>
              </w:rPr>
              <w:t xml:space="preserve">Наименование </w:t>
            </w:r>
          </w:p>
          <w:p w:rsidR="00B56B9A" w:rsidRPr="00B56B9A" w:rsidRDefault="00B56B9A" w:rsidP="00B56B9A">
            <w:pPr>
              <w:jc w:val="center"/>
              <w:rPr>
                <w:sz w:val="22"/>
              </w:rPr>
            </w:pPr>
            <w:r w:rsidRPr="00B56B9A">
              <w:rPr>
                <w:sz w:val="22"/>
              </w:rPr>
              <w:t>объединения</w:t>
            </w:r>
          </w:p>
        </w:tc>
        <w:tc>
          <w:tcPr>
            <w:tcW w:w="1353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proofErr w:type="spellStart"/>
            <w:r w:rsidRPr="00B56B9A">
              <w:rPr>
                <w:sz w:val="22"/>
              </w:rPr>
              <w:t>Пон</w:t>
            </w:r>
            <w:proofErr w:type="spellEnd"/>
            <w:r w:rsidRPr="00B56B9A">
              <w:rPr>
                <w:sz w:val="22"/>
              </w:rPr>
              <w:t>.</w:t>
            </w: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 w:rsidRPr="00B56B9A">
              <w:rPr>
                <w:sz w:val="22"/>
              </w:rPr>
              <w:t>Втор.</w:t>
            </w: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 w:rsidRPr="00B56B9A">
              <w:rPr>
                <w:sz w:val="22"/>
              </w:rPr>
              <w:t>Сред.</w:t>
            </w:r>
          </w:p>
        </w:tc>
        <w:tc>
          <w:tcPr>
            <w:tcW w:w="1363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proofErr w:type="spellStart"/>
            <w:r w:rsidRPr="00B56B9A">
              <w:rPr>
                <w:sz w:val="22"/>
              </w:rPr>
              <w:t>Четв</w:t>
            </w:r>
            <w:proofErr w:type="spellEnd"/>
            <w:r w:rsidRPr="00B56B9A">
              <w:rPr>
                <w:sz w:val="22"/>
              </w:rPr>
              <w:t>.</w:t>
            </w:r>
          </w:p>
        </w:tc>
        <w:tc>
          <w:tcPr>
            <w:tcW w:w="1367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proofErr w:type="spellStart"/>
            <w:r w:rsidRPr="00B56B9A">
              <w:rPr>
                <w:sz w:val="22"/>
              </w:rPr>
              <w:t>Пятн</w:t>
            </w:r>
            <w:proofErr w:type="spellEnd"/>
            <w:r w:rsidRPr="00B56B9A">
              <w:rPr>
                <w:sz w:val="22"/>
              </w:rPr>
              <w:t xml:space="preserve">. </w:t>
            </w:r>
          </w:p>
        </w:tc>
        <w:tc>
          <w:tcPr>
            <w:tcW w:w="1369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proofErr w:type="spellStart"/>
            <w:r w:rsidRPr="00B56B9A">
              <w:rPr>
                <w:sz w:val="22"/>
              </w:rPr>
              <w:t>Субб</w:t>
            </w:r>
            <w:proofErr w:type="spellEnd"/>
            <w:r w:rsidRPr="00B56B9A">
              <w:rPr>
                <w:sz w:val="22"/>
              </w:rPr>
              <w:t>.</w:t>
            </w: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 w:rsidRPr="00B56B9A">
              <w:rPr>
                <w:sz w:val="22"/>
              </w:rPr>
              <w:t>Воск.</w:t>
            </w:r>
          </w:p>
        </w:tc>
      </w:tr>
      <w:tr w:rsidR="00B56B9A" w:rsidTr="00292C99">
        <w:tc>
          <w:tcPr>
            <w:tcW w:w="492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0" w:type="dxa"/>
          </w:tcPr>
          <w:p w:rsidR="00B56B9A" w:rsidRPr="005F1E4C" w:rsidRDefault="00B56B9A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Лежнина Т.В.</w:t>
            </w:r>
          </w:p>
        </w:tc>
        <w:tc>
          <w:tcPr>
            <w:tcW w:w="1034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9ч</w:t>
            </w:r>
          </w:p>
        </w:tc>
        <w:tc>
          <w:tcPr>
            <w:tcW w:w="1590" w:type="dxa"/>
          </w:tcPr>
          <w:p w:rsidR="00B56B9A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«ЮНПРЕС»</w:t>
            </w:r>
          </w:p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53" w:type="dxa"/>
          </w:tcPr>
          <w:p w:rsidR="00B56B9A" w:rsidRPr="00B56B9A" w:rsidRDefault="009B6E01" w:rsidP="009B6E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B56B9A" w:rsidRPr="009B6E01" w:rsidRDefault="009B6E01" w:rsidP="00B56B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B56B9A" w:rsidRPr="00B56B9A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3" w:type="dxa"/>
          </w:tcPr>
          <w:p w:rsidR="00B56B9A" w:rsidRPr="00B56B9A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7" w:type="dxa"/>
          </w:tcPr>
          <w:p w:rsidR="00B56B9A" w:rsidRPr="00B56B9A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9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</w:tr>
      <w:tr w:rsidR="00B56B9A" w:rsidTr="00292C99">
        <w:tc>
          <w:tcPr>
            <w:tcW w:w="492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20" w:type="dxa"/>
          </w:tcPr>
          <w:p w:rsidR="00B56B9A" w:rsidRPr="00B21314" w:rsidRDefault="00292C99" w:rsidP="00B56B9A">
            <w:pPr>
              <w:jc w:val="center"/>
              <w:rPr>
                <w:sz w:val="22"/>
              </w:rPr>
            </w:pPr>
            <w:proofErr w:type="spellStart"/>
            <w:r w:rsidRPr="00B21314">
              <w:rPr>
                <w:sz w:val="22"/>
              </w:rPr>
              <w:t>Жигадло</w:t>
            </w:r>
            <w:proofErr w:type="spellEnd"/>
            <w:r w:rsidRPr="00B21314">
              <w:rPr>
                <w:sz w:val="22"/>
              </w:rPr>
              <w:t xml:space="preserve"> О</w:t>
            </w:r>
            <w:r w:rsidR="00B56B9A" w:rsidRPr="00B21314">
              <w:rPr>
                <w:sz w:val="22"/>
              </w:rPr>
              <w:t>.</w:t>
            </w:r>
          </w:p>
          <w:p w:rsidR="005F1E4C" w:rsidRPr="005F1E4C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</w:tcPr>
          <w:p w:rsidR="00B56B9A" w:rsidRPr="00B56B9A" w:rsidRDefault="00B56B9A" w:rsidP="00292C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92C99">
              <w:rPr>
                <w:sz w:val="22"/>
              </w:rPr>
              <w:t>8</w:t>
            </w:r>
            <w:r>
              <w:rPr>
                <w:sz w:val="22"/>
              </w:rPr>
              <w:t>ч</w:t>
            </w:r>
          </w:p>
        </w:tc>
        <w:tc>
          <w:tcPr>
            <w:tcW w:w="1590" w:type="dxa"/>
          </w:tcPr>
          <w:p w:rsidR="00B56B9A" w:rsidRPr="00B56B9A" w:rsidRDefault="00B21314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Лыжная подготовка с элементами лёгкой атлетики</w:t>
            </w:r>
          </w:p>
        </w:tc>
        <w:tc>
          <w:tcPr>
            <w:tcW w:w="1353" w:type="dxa"/>
          </w:tcPr>
          <w:p w:rsidR="00B56B9A" w:rsidRPr="00B56B9A" w:rsidRDefault="00B21314" w:rsidP="00B213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B56B9A" w:rsidRPr="00B56B9A" w:rsidRDefault="00B21314" w:rsidP="00B213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6" w:type="dxa"/>
          </w:tcPr>
          <w:p w:rsidR="00B56B9A" w:rsidRPr="00B56B9A" w:rsidRDefault="00B21314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3" w:type="dxa"/>
          </w:tcPr>
          <w:p w:rsidR="00B56B9A" w:rsidRPr="00B56B9A" w:rsidRDefault="00B21314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7" w:type="dxa"/>
          </w:tcPr>
          <w:p w:rsidR="00B56B9A" w:rsidRPr="00B56B9A" w:rsidRDefault="00B21314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9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</w:tr>
      <w:tr w:rsidR="00173730" w:rsidTr="00173730">
        <w:trPr>
          <w:trHeight w:val="315"/>
        </w:trPr>
        <w:tc>
          <w:tcPr>
            <w:tcW w:w="492" w:type="dxa"/>
            <w:vMerge w:val="restart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0" w:type="dxa"/>
            <w:vMerge w:val="restart"/>
          </w:tcPr>
          <w:p w:rsidR="00173730" w:rsidRPr="005F1E4C" w:rsidRDefault="00173730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Костылев А.С.</w:t>
            </w:r>
          </w:p>
          <w:p w:rsidR="00173730" w:rsidRPr="005F1E4C" w:rsidRDefault="00173730" w:rsidP="00B56B9A">
            <w:pPr>
              <w:jc w:val="center"/>
              <w:rPr>
                <w:sz w:val="22"/>
              </w:rPr>
            </w:pPr>
          </w:p>
          <w:p w:rsidR="00173730" w:rsidRPr="005F1E4C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vMerge w:val="restart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18ч</w:t>
            </w:r>
          </w:p>
        </w:tc>
        <w:tc>
          <w:tcPr>
            <w:tcW w:w="1590" w:type="dxa"/>
          </w:tcPr>
          <w:p w:rsidR="00173730" w:rsidRPr="005F1E4C" w:rsidRDefault="00173730" w:rsidP="00B56B9A">
            <w:pPr>
              <w:jc w:val="center"/>
              <w:rPr>
                <w:sz w:val="22"/>
              </w:rPr>
            </w:pPr>
            <w:proofErr w:type="spellStart"/>
            <w:r w:rsidRPr="005F1E4C">
              <w:rPr>
                <w:sz w:val="22"/>
              </w:rPr>
              <w:t>н\</w:t>
            </w:r>
            <w:proofErr w:type="gramStart"/>
            <w:r w:rsidRPr="005F1E4C">
              <w:rPr>
                <w:sz w:val="22"/>
              </w:rPr>
              <w:t>т</w:t>
            </w:r>
            <w:proofErr w:type="spellEnd"/>
            <w:proofErr w:type="gramEnd"/>
          </w:p>
        </w:tc>
        <w:tc>
          <w:tcPr>
            <w:tcW w:w="1353" w:type="dxa"/>
          </w:tcPr>
          <w:p w:rsidR="00173730" w:rsidRDefault="00173730" w:rsidP="001737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00</w:t>
            </w:r>
          </w:p>
          <w:p w:rsidR="00173730" w:rsidRPr="00B56B9A" w:rsidRDefault="00173730" w:rsidP="005F1E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6" w:type="dxa"/>
          </w:tcPr>
          <w:p w:rsidR="00173730" w:rsidRDefault="00173730" w:rsidP="001737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00</w:t>
            </w:r>
          </w:p>
          <w:p w:rsidR="00173730" w:rsidRDefault="00173730" w:rsidP="001737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30</w:t>
            </w:r>
          </w:p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173730" w:rsidRDefault="00173730" w:rsidP="001737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00</w:t>
            </w:r>
          </w:p>
          <w:p w:rsidR="00173730" w:rsidRDefault="00173730" w:rsidP="001737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30</w:t>
            </w:r>
          </w:p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173730" w:rsidRDefault="00173730" w:rsidP="001737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00</w:t>
            </w:r>
          </w:p>
          <w:p w:rsidR="00173730" w:rsidRDefault="00173730" w:rsidP="001737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30</w:t>
            </w:r>
          </w:p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</w:tr>
      <w:tr w:rsidR="00173730" w:rsidTr="00173730">
        <w:trPr>
          <w:trHeight w:val="615"/>
        </w:trPr>
        <w:tc>
          <w:tcPr>
            <w:tcW w:w="492" w:type="dxa"/>
            <w:vMerge/>
          </w:tcPr>
          <w:p w:rsidR="00173730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Merge/>
          </w:tcPr>
          <w:p w:rsidR="00173730" w:rsidRPr="005F1E4C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vMerge/>
          </w:tcPr>
          <w:p w:rsidR="00173730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590" w:type="dxa"/>
          </w:tcPr>
          <w:p w:rsidR="00173730" w:rsidRPr="005F1E4C" w:rsidRDefault="00173730" w:rsidP="009B6E01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Волейбол</w:t>
            </w:r>
          </w:p>
        </w:tc>
        <w:tc>
          <w:tcPr>
            <w:tcW w:w="1353" w:type="dxa"/>
          </w:tcPr>
          <w:p w:rsidR="00173730" w:rsidRPr="00B56B9A" w:rsidRDefault="00173730" w:rsidP="001737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3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7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</w:tr>
      <w:tr w:rsidR="00173730" w:rsidTr="00292C99">
        <w:trPr>
          <w:trHeight w:val="382"/>
        </w:trPr>
        <w:tc>
          <w:tcPr>
            <w:tcW w:w="492" w:type="dxa"/>
            <w:vMerge/>
          </w:tcPr>
          <w:p w:rsidR="00173730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Merge/>
          </w:tcPr>
          <w:p w:rsidR="00173730" w:rsidRPr="005F1E4C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vMerge/>
          </w:tcPr>
          <w:p w:rsidR="00173730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590" w:type="dxa"/>
          </w:tcPr>
          <w:p w:rsidR="00173730" w:rsidRPr="005F1E4C" w:rsidRDefault="00173730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лыжи</w:t>
            </w:r>
          </w:p>
        </w:tc>
        <w:tc>
          <w:tcPr>
            <w:tcW w:w="1353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173730" w:rsidRPr="00B56B9A" w:rsidRDefault="00173730" w:rsidP="00B56B9A">
            <w:pPr>
              <w:jc w:val="center"/>
              <w:rPr>
                <w:sz w:val="22"/>
              </w:rPr>
            </w:pPr>
          </w:p>
        </w:tc>
      </w:tr>
      <w:tr w:rsidR="009B6E01" w:rsidTr="009B6E01">
        <w:trPr>
          <w:trHeight w:val="255"/>
        </w:trPr>
        <w:tc>
          <w:tcPr>
            <w:tcW w:w="492" w:type="dxa"/>
            <w:vMerge w:val="restart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0" w:type="dxa"/>
            <w:vMerge w:val="restart"/>
          </w:tcPr>
          <w:p w:rsidR="009B6E01" w:rsidRPr="005F1E4C" w:rsidRDefault="009B6E01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 xml:space="preserve">Брагин С.А. </w:t>
            </w:r>
          </w:p>
        </w:tc>
        <w:tc>
          <w:tcPr>
            <w:tcW w:w="1034" w:type="dxa"/>
            <w:vMerge w:val="restart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13ч</w:t>
            </w:r>
          </w:p>
        </w:tc>
        <w:tc>
          <w:tcPr>
            <w:tcW w:w="1590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футбол</w:t>
            </w:r>
          </w:p>
        </w:tc>
        <w:tc>
          <w:tcPr>
            <w:tcW w:w="1353" w:type="dxa"/>
          </w:tcPr>
          <w:p w:rsidR="009B6E01" w:rsidRPr="00B56B9A" w:rsidRDefault="005F1E4C" w:rsidP="005F1E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6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9B6E01" w:rsidRPr="00B56B9A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3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9B6E01" w:rsidRPr="00B56B9A" w:rsidRDefault="005F1E4C" w:rsidP="005F1E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9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</w:tr>
      <w:tr w:rsidR="009B6E01" w:rsidTr="00292C99">
        <w:trPr>
          <w:trHeight w:val="240"/>
        </w:trPr>
        <w:tc>
          <w:tcPr>
            <w:tcW w:w="492" w:type="dxa"/>
            <w:vMerge/>
          </w:tcPr>
          <w:p w:rsidR="009B6E01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Merge/>
          </w:tcPr>
          <w:p w:rsidR="009B6E01" w:rsidRPr="005F1E4C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vMerge/>
          </w:tcPr>
          <w:p w:rsidR="009B6E01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590" w:type="dxa"/>
          </w:tcPr>
          <w:p w:rsidR="009B6E01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хоккей</w:t>
            </w:r>
          </w:p>
        </w:tc>
        <w:tc>
          <w:tcPr>
            <w:tcW w:w="1353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9B6E01" w:rsidRPr="00B56B9A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9B6E01" w:rsidRPr="00B56B9A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7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9B6E01" w:rsidRPr="00B56B9A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</w:tr>
      <w:tr w:rsidR="00B56B9A" w:rsidTr="00292C99">
        <w:tc>
          <w:tcPr>
            <w:tcW w:w="492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0" w:type="dxa"/>
          </w:tcPr>
          <w:p w:rsidR="00B56B9A" w:rsidRPr="005F1E4C" w:rsidRDefault="00B56B9A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Скопинцева И.А.</w:t>
            </w:r>
          </w:p>
        </w:tc>
        <w:tc>
          <w:tcPr>
            <w:tcW w:w="1034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4ч</w:t>
            </w:r>
          </w:p>
        </w:tc>
        <w:tc>
          <w:tcPr>
            <w:tcW w:w="1590" w:type="dxa"/>
          </w:tcPr>
          <w:p w:rsidR="00B56B9A" w:rsidRPr="00B56B9A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="00C00A33">
              <w:rPr>
                <w:sz w:val="22"/>
              </w:rPr>
              <w:t>Волшебная кисточка</w:t>
            </w:r>
            <w:r>
              <w:rPr>
                <w:sz w:val="22"/>
              </w:rPr>
              <w:t>»</w:t>
            </w:r>
          </w:p>
        </w:tc>
        <w:tc>
          <w:tcPr>
            <w:tcW w:w="1353" w:type="dxa"/>
          </w:tcPr>
          <w:p w:rsidR="00B56B9A" w:rsidRPr="00C00A33" w:rsidRDefault="00C00A33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  <w:vertAlign w:val="superscript"/>
              </w:rPr>
              <w:t>45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05</w:t>
            </w: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B56B9A" w:rsidRPr="00B56B9A" w:rsidRDefault="000D39E8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  <w:vertAlign w:val="superscript"/>
              </w:rPr>
              <w:t>45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05</w:t>
            </w:r>
          </w:p>
        </w:tc>
        <w:tc>
          <w:tcPr>
            <w:tcW w:w="1369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</w:tr>
      <w:tr w:rsidR="00B56B9A" w:rsidTr="00292C99">
        <w:tc>
          <w:tcPr>
            <w:tcW w:w="492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20" w:type="dxa"/>
          </w:tcPr>
          <w:p w:rsidR="00B56B9A" w:rsidRPr="005F1E4C" w:rsidRDefault="00B56B9A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Калинина О.А.</w:t>
            </w:r>
          </w:p>
        </w:tc>
        <w:tc>
          <w:tcPr>
            <w:tcW w:w="1034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2ч</w:t>
            </w:r>
          </w:p>
        </w:tc>
        <w:tc>
          <w:tcPr>
            <w:tcW w:w="1590" w:type="dxa"/>
          </w:tcPr>
          <w:p w:rsidR="005F1E4C" w:rsidRDefault="005F1E4C" w:rsidP="005F1E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Театральная студия</w:t>
            </w:r>
          </w:p>
          <w:p w:rsidR="00B56B9A" w:rsidRPr="00B56B9A" w:rsidRDefault="005F1E4C" w:rsidP="005F1E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«Там, где живут куклы»</w:t>
            </w:r>
          </w:p>
        </w:tc>
        <w:tc>
          <w:tcPr>
            <w:tcW w:w="1353" w:type="dxa"/>
          </w:tcPr>
          <w:p w:rsidR="00B56B9A" w:rsidRPr="000D39E8" w:rsidRDefault="000D39E8" w:rsidP="00B56B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45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25</w:t>
            </w: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B56B9A" w:rsidRPr="00B56B9A" w:rsidRDefault="000D39E8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45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25</w:t>
            </w:r>
          </w:p>
        </w:tc>
        <w:tc>
          <w:tcPr>
            <w:tcW w:w="1369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</w:tr>
      <w:tr w:rsidR="00B56B9A" w:rsidTr="00292C99">
        <w:tc>
          <w:tcPr>
            <w:tcW w:w="492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20" w:type="dxa"/>
          </w:tcPr>
          <w:p w:rsidR="00B56B9A" w:rsidRPr="005F1E4C" w:rsidRDefault="00B56B9A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Ермаков Н.В.</w:t>
            </w:r>
          </w:p>
        </w:tc>
        <w:tc>
          <w:tcPr>
            <w:tcW w:w="1034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4ч</w:t>
            </w:r>
          </w:p>
        </w:tc>
        <w:tc>
          <w:tcPr>
            <w:tcW w:w="1590" w:type="dxa"/>
          </w:tcPr>
          <w:p w:rsidR="00B56B9A" w:rsidRPr="00B56B9A" w:rsidRDefault="00CA3DE5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волей</w:t>
            </w:r>
            <w:r w:rsidR="00F02612">
              <w:rPr>
                <w:sz w:val="22"/>
              </w:rPr>
              <w:t>бол</w:t>
            </w:r>
          </w:p>
        </w:tc>
        <w:tc>
          <w:tcPr>
            <w:tcW w:w="1353" w:type="dxa"/>
          </w:tcPr>
          <w:p w:rsidR="00B56B9A" w:rsidRPr="00B56B9A" w:rsidRDefault="00CA3DE5" w:rsidP="00CA3D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CA3DE5" w:rsidP="00CA3D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3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</w:tr>
      <w:tr w:rsidR="005F1E4C" w:rsidTr="005F1E4C">
        <w:trPr>
          <w:trHeight w:val="564"/>
        </w:trPr>
        <w:tc>
          <w:tcPr>
            <w:tcW w:w="492" w:type="dxa"/>
            <w:vMerge w:val="restart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20" w:type="dxa"/>
            <w:vMerge w:val="restart"/>
          </w:tcPr>
          <w:p w:rsidR="005F1E4C" w:rsidRPr="005F1E4C" w:rsidRDefault="005F1E4C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Травников Е.Н.</w:t>
            </w:r>
          </w:p>
        </w:tc>
        <w:tc>
          <w:tcPr>
            <w:tcW w:w="1034" w:type="dxa"/>
            <w:vMerge w:val="restart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9ч</w:t>
            </w:r>
          </w:p>
        </w:tc>
        <w:tc>
          <w:tcPr>
            <w:tcW w:w="1590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волейбол</w:t>
            </w:r>
          </w:p>
        </w:tc>
        <w:tc>
          <w:tcPr>
            <w:tcW w:w="1353" w:type="dxa"/>
          </w:tcPr>
          <w:p w:rsidR="005F1E4C" w:rsidRDefault="005F1E4C" w:rsidP="005F1E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00</w:t>
            </w:r>
          </w:p>
          <w:p w:rsidR="005F1E4C" w:rsidRDefault="005F1E4C" w:rsidP="005F1E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-20</w:t>
            </w:r>
            <w:r>
              <w:rPr>
                <w:sz w:val="22"/>
                <w:vertAlign w:val="superscript"/>
              </w:rPr>
              <w:t>00</w:t>
            </w:r>
          </w:p>
          <w:p w:rsidR="005F1E4C" w:rsidRPr="00B56B9A" w:rsidRDefault="005F1E4C" w:rsidP="005F1E4C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5F1E4C" w:rsidRDefault="005F1E4C" w:rsidP="005F1E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00</w:t>
            </w:r>
          </w:p>
          <w:p w:rsidR="005F1E4C" w:rsidRDefault="005F1E4C" w:rsidP="005F1E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-20</w:t>
            </w:r>
            <w:r>
              <w:rPr>
                <w:sz w:val="22"/>
                <w:vertAlign w:val="superscript"/>
              </w:rPr>
              <w:t>00</w:t>
            </w:r>
          </w:p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</w:tr>
      <w:tr w:rsidR="005F1E4C" w:rsidTr="005F1E4C">
        <w:trPr>
          <w:trHeight w:val="129"/>
        </w:trPr>
        <w:tc>
          <w:tcPr>
            <w:tcW w:w="492" w:type="dxa"/>
            <w:vMerge/>
          </w:tcPr>
          <w:p w:rsidR="005F1E4C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Merge/>
          </w:tcPr>
          <w:p w:rsidR="005F1E4C" w:rsidRPr="005F1E4C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vMerge/>
          </w:tcPr>
          <w:p w:rsidR="005F1E4C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590" w:type="dxa"/>
          </w:tcPr>
          <w:p w:rsidR="005F1E4C" w:rsidRDefault="005F1E4C" w:rsidP="005F1E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Футбол</w:t>
            </w:r>
          </w:p>
        </w:tc>
        <w:tc>
          <w:tcPr>
            <w:tcW w:w="1353" w:type="dxa"/>
          </w:tcPr>
          <w:p w:rsidR="005F1E4C" w:rsidRDefault="005F1E4C" w:rsidP="005F1E4C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5F1E4C" w:rsidRDefault="005F1E4C" w:rsidP="005F1E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-20</w:t>
            </w:r>
            <w:r>
              <w:rPr>
                <w:sz w:val="22"/>
                <w:vertAlign w:val="superscript"/>
              </w:rPr>
              <w:t>00</w:t>
            </w:r>
          </w:p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5F1E4C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</w:tr>
      <w:tr w:rsidR="005F1E4C" w:rsidTr="00292C99">
        <w:trPr>
          <w:trHeight w:val="225"/>
        </w:trPr>
        <w:tc>
          <w:tcPr>
            <w:tcW w:w="492" w:type="dxa"/>
            <w:vMerge/>
          </w:tcPr>
          <w:p w:rsidR="005F1E4C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Merge/>
          </w:tcPr>
          <w:p w:rsidR="005F1E4C" w:rsidRPr="005F1E4C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vMerge/>
          </w:tcPr>
          <w:p w:rsidR="005F1E4C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590" w:type="dxa"/>
          </w:tcPr>
          <w:p w:rsidR="005F1E4C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ЮНАРМИЯ</w:t>
            </w:r>
          </w:p>
          <w:p w:rsidR="005F1E4C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«САПСАН»</w:t>
            </w:r>
          </w:p>
        </w:tc>
        <w:tc>
          <w:tcPr>
            <w:tcW w:w="1353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5F1E4C" w:rsidRPr="005F1E4C" w:rsidRDefault="005F1E4C" w:rsidP="00B56B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-15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9" w:type="dxa"/>
          </w:tcPr>
          <w:p w:rsidR="005F1E4C" w:rsidRPr="005F1E4C" w:rsidRDefault="005F1E4C" w:rsidP="00B56B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-13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</w:tr>
      <w:tr w:rsidR="009B6E01" w:rsidTr="009B6E01">
        <w:trPr>
          <w:trHeight w:val="300"/>
        </w:trPr>
        <w:tc>
          <w:tcPr>
            <w:tcW w:w="492" w:type="dxa"/>
            <w:vMerge w:val="restart"/>
          </w:tcPr>
          <w:p w:rsidR="005F1E4C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:rsidR="005F1E4C" w:rsidRDefault="005F1E4C" w:rsidP="00B56B9A">
            <w:pPr>
              <w:jc w:val="center"/>
              <w:rPr>
                <w:sz w:val="22"/>
              </w:rPr>
            </w:pPr>
          </w:p>
          <w:p w:rsidR="005F1E4C" w:rsidRDefault="005F1E4C" w:rsidP="00B56B9A">
            <w:pPr>
              <w:jc w:val="center"/>
              <w:rPr>
                <w:sz w:val="22"/>
              </w:rPr>
            </w:pPr>
          </w:p>
          <w:p w:rsidR="005F1E4C" w:rsidRDefault="005F1E4C" w:rsidP="00B56B9A">
            <w:pPr>
              <w:jc w:val="center"/>
              <w:rPr>
                <w:sz w:val="22"/>
              </w:rPr>
            </w:pPr>
          </w:p>
          <w:p w:rsidR="005F1E4C" w:rsidRDefault="005F1E4C" w:rsidP="00B56B9A">
            <w:pPr>
              <w:jc w:val="center"/>
              <w:rPr>
                <w:sz w:val="22"/>
              </w:rPr>
            </w:pPr>
          </w:p>
          <w:p w:rsidR="005F1E4C" w:rsidRDefault="005F1E4C" w:rsidP="00B56B9A">
            <w:pPr>
              <w:jc w:val="center"/>
              <w:rPr>
                <w:sz w:val="22"/>
              </w:rPr>
            </w:pPr>
          </w:p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Merge w:val="restart"/>
          </w:tcPr>
          <w:p w:rsidR="009B6E01" w:rsidRPr="005F1E4C" w:rsidRDefault="009B6E01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lastRenderedPageBreak/>
              <w:t>Лаптев В.С.</w:t>
            </w:r>
          </w:p>
        </w:tc>
        <w:tc>
          <w:tcPr>
            <w:tcW w:w="1034" w:type="dxa"/>
            <w:vMerge w:val="restart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8ч</w:t>
            </w:r>
          </w:p>
        </w:tc>
        <w:tc>
          <w:tcPr>
            <w:tcW w:w="1590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Хоккей, </w:t>
            </w:r>
          </w:p>
        </w:tc>
        <w:tc>
          <w:tcPr>
            <w:tcW w:w="1353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3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7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</w:tr>
      <w:tr w:rsidR="009B6E01" w:rsidTr="00292C99">
        <w:trPr>
          <w:trHeight w:val="195"/>
        </w:trPr>
        <w:tc>
          <w:tcPr>
            <w:tcW w:w="492" w:type="dxa"/>
            <w:vMerge/>
          </w:tcPr>
          <w:p w:rsidR="009B6E01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Merge/>
          </w:tcPr>
          <w:p w:rsidR="009B6E01" w:rsidRPr="005F1E4C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vMerge/>
          </w:tcPr>
          <w:p w:rsidR="009B6E01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590" w:type="dxa"/>
          </w:tcPr>
          <w:p w:rsidR="009B6E01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шахматы</w:t>
            </w:r>
          </w:p>
        </w:tc>
        <w:tc>
          <w:tcPr>
            <w:tcW w:w="1353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9B6E01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9B6E01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9B6E01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9B6E01" w:rsidRDefault="009B6E01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9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9B6E01" w:rsidRPr="00B56B9A" w:rsidRDefault="009B6E01" w:rsidP="00B56B9A">
            <w:pPr>
              <w:jc w:val="center"/>
              <w:rPr>
                <w:sz w:val="22"/>
              </w:rPr>
            </w:pPr>
          </w:p>
        </w:tc>
      </w:tr>
      <w:tr w:rsidR="00B56B9A" w:rsidTr="00292C99">
        <w:tc>
          <w:tcPr>
            <w:tcW w:w="492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2120" w:type="dxa"/>
          </w:tcPr>
          <w:p w:rsidR="00B56B9A" w:rsidRPr="005F1E4C" w:rsidRDefault="00B56B9A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Куимова К.С.</w:t>
            </w:r>
          </w:p>
          <w:p w:rsidR="005F1E4C" w:rsidRPr="005F1E4C" w:rsidRDefault="005F1E4C" w:rsidP="00B56B9A">
            <w:pPr>
              <w:jc w:val="center"/>
              <w:rPr>
                <w:sz w:val="22"/>
              </w:rPr>
            </w:pPr>
          </w:p>
          <w:p w:rsidR="005F1E4C" w:rsidRPr="005F1E4C" w:rsidRDefault="005F1E4C" w:rsidP="00B56B9A">
            <w:pPr>
              <w:jc w:val="center"/>
              <w:rPr>
                <w:sz w:val="22"/>
              </w:rPr>
            </w:pPr>
          </w:p>
          <w:p w:rsidR="005F1E4C" w:rsidRPr="005F1E4C" w:rsidRDefault="005F1E4C" w:rsidP="00B56B9A">
            <w:pPr>
              <w:jc w:val="center"/>
              <w:rPr>
                <w:sz w:val="22"/>
              </w:rPr>
            </w:pPr>
          </w:p>
          <w:p w:rsidR="005F1E4C" w:rsidRPr="005F1E4C" w:rsidRDefault="005F1E4C" w:rsidP="00B56B9A">
            <w:pPr>
              <w:jc w:val="center"/>
              <w:rPr>
                <w:sz w:val="22"/>
              </w:rPr>
            </w:pPr>
          </w:p>
          <w:p w:rsidR="005F1E4C" w:rsidRPr="005F1E4C" w:rsidRDefault="005F1E4C" w:rsidP="00B56B9A">
            <w:pPr>
              <w:jc w:val="center"/>
              <w:rPr>
                <w:sz w:val="22"/>
              </w:rPr>
            </w:pPr>
          </w:p>
          <w:p w:rsidR="005F1E4C" w:rsidRPr="005F1E4C" w:rsidRDefault="005F1E4C" w:rsidP="00B56B9A">
            <w:pPr>
              <w:jc w:val="center"/>
              <w:rPr>
                <w:sz w:val="22"/>
              </w:rPr>
            </w:pPr>
          </w:p>
          <w:p w:rsidR="005F1E4C" w:rsidRPr="005F1E4C" w:rsidRDefault="005F1E4C" w:rsidP="00B56B9A">
            <w:pPr>
              <w:jc w:val="center"/>
              <w:rPr>
                <w:sz w:val="22"/>
              </w:rPr>
            </w:pPr>
          </w:p>
          <w:p w:rsidR="005F1E4C" w:rsidRPr="005F1E4C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2ч</w:t>
            </w:r>
          </w:p>
        </w:tc>
        <w:tc>
          <w:tcPr>
            <w:tcW w:w="1590" w:type="dxa"/>
          </w:tcPr>
          <w:p w:rsidR="00B56B9A" w:rsidRDefault="00C00A33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Театральная студия</w:t>
            </w:r>
          </w:p>
          <w:p w:rsidR="005F1E4C" w:rsidRPr="00B56B9A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«Сказка»</w:t>
            </w:r>
          </w:p>
        </w:tc>
        <w:tc>
          <w:tcPr>
            <w:tcW w:w="1353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B56B9A" w:rsidRPr="00C00A33" w:rsidRDefault="00C00A33" w:rsidP="00B56B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</w:tr>
      <w:tr w:rsidR="00F02612" w:rsidTr="00F02612">
        <w:trPr>
          <w:trHeight w:val="330"/>
        </w:trPr>
        <w:tc>
          <w:tcPr>
            <w:tcW w:w="492" w:type="dxa"/>
            <w:vMerge w:val="restart"/>
          </w:tcPr>
          <w:p w:rsidR="00F02612" w:rsidRDefault="00F02612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 w:rsidR="005F1E4C" w:rsidRDefault="005F1E4C" w:rsidP="00B56B9A">
            <w:pPr>
              <w:jc w:val="center"/>
              <w:rPr>
                <w:sz w:val="22"/>
              </w:rPr>
            </w:pPr>
          </w:p>
          <w:p w:rsidR="005F1E4C" w:rsidRDefault="005F1E4C" w:rsidP="00B56B9A">
            <w:pPr>
              <w:jc w:val="center"/>
              <w:rPr>
                <w:sz w:val="22"/>
              </w:rPr>
            </w:pPr>
          </w:p>
          <w:p w:rsidR="005F1E4C" w:rsidRDefault="005F1E4C" w:rsidP="00B56B9A">
            <w:pPr>
              <w:jc w:val="center"/>
              <w:rPr>
                <w:sz w:val="22"/>
              </w:rPr>
            </w:pPr>
          </w:p>
          <w:p w:rsidR="005F1E4C" w:rsidRDefault="005F1E4C" w:rsidP="00B56B9A">
            <w:pPr>
              <w:jc w:val="center"/>
              <w:rPr>
                <w:sz w:val="22"/>
              </w:rPr>
            </w:pPr>
          </w:p>
          <w:p w:rsidR="005F1E4C" w:rsidRDefault="005F1E4C" w:rsidP="00B56B9A">
            <w:pPr>
              <w:jc w:val="center"/>
              <w:rPr>
                <w:sz w:val="22"/>
              </w:rPr>
            </w:pPr>
          </w:p>
          <w:p w:rsidR="005F1E4C" w:rsidRPr="00B56B9A" w:rsidRDefault="005F1E4C" w:rsidP="00B56B9A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Merge w:val="restart"/>
          </w:tcPr>
          <w:p w:rsidR="00F02612" w:rsidRPr="005F1E4C" w:rsidRDefault="00F02612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Гусельников И.П.</w:t>
            </w:r>
          </w:p>
        </w:tc>
        <w:tc>
          <w:tcPr>
            <w:tcW w:w="1034" w:type="dxa"/>
            <w:vMerge w:val="restart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6ч</w:t>
            </w:r>
          </w:p>
        </w:tc>
        <w:tc>
          <w:tcPr>
            <w:tcW w:w="1590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Юный турист</w:t>
            </w:r>
          </w:p>
        </w:tc>
        <w:tc>
          <w:tcPr>
            <w:tcW w:w="1353" w:type="dxa"/>
          </w:tcPr>
          <w:p w:rsidR="00F02612" w:rsidRPr="00F02612" w:rsidRDefault="00F02612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6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</w:tr>
      <w:tr w:rsidR="00F02612" w:rsidTr="005F1E4C">
        <w:trPr>
          <w:trHeight w:val="601"/>
        </w:trPr>
        <w:tc>
          <w:tcPr>
            <w:tcW w:w="492" w:type="dxa"/>
            <w:vMerge/>
          </w:tcPr>
          <w:p w:rsidR="00F02612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Merge/>
          </w:tcPr>
          <w:p w:rsidR="00F02612" w:rsidRPr="005F1E4C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vMerge/>
          </w:tcPr>
          <w:p w:rsidR="00F02612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590" w:type="dxa"/>
          </w:tcPr>
          <w:p w:rsidR="00F02612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ЮНАРМИЯ</w:t>
            </w:r>
          </w:p>
          <w:p w:rsidR="005F1E4C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«ФАКЕЛ»</w:t>
            </w:r>
          </w:p>
        </w:tc>
        <w:tc>
          <w:tcPr>
            <w:tcW w:w="1353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F02612" w:rsidRPr="00B56B9A" w:rsidRDefault="00F02612" w:rsidP="005F1E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 w:rsidR="005F1E4C">
              <w:rPr>
                <w:sz w:val="22"/>
              </w:rPr>
              <w:t>7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6" w:type="dxa"/>
          </w:tcPr>
          <w:p w:rsidR="00F02612" w:rsidRPr="00B56B9A" w:rsidRDefault="00F02612" w:rsidP="005F1E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 w:rsidR="005F1E4C">
              <w:rPr>
                <w:sz w:val="22"/>
              </w:rPr>
              <w:t>7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3" w:type="dxa"/>
          </w:tcPr>
          <w:p w:rsidR="00F02612" w:rsidRPr="00B56B9A" w:rsidRDefault="00F02612" w:rsidP="005F1E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 w:rsidR="005F1E4C">
              <w:rPr>
                <w:sz w:val="22"/>
              </w:rPr>
              <w:t>7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7" w:type="dxa"/>
          </w:tcPr>
          <w:p w:rsidR="00F02612" w:rsidRPr="00B56B9A" w:rsidRDefault="00F02612" w:rsidP="005F1E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 w:rsidR="005F1E4C">
              <w:rPr>
                <w:sz w:val="22"/>
              </w:rPr>
              <w:t>7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9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</w:tr>
      <w:tr w:rsidR="00F02612" w:rsidTr="00F02612">
        <w:trPr>
          <w:trHeight w:val="270"/>
        </w:trPr>
        <w:tc>
          <w:tcPr>
            <w:tcW w:w="492" w:type="dxa"/>
            <w:vMerge w:val="restart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0" w:type="dxa"/>
            <w:vMerge w:val="restart"/>
          </w:tcPr>
          <w:p w:rsidR="00F02612" w:rsidRPr="005F1E4C" w:rsidRDefault="00F02612" w:rsidP="00B56B9A">
            <w:pPr>
              <w:jc w:val="center"/>
              <w:rPr>
                <w:sz w:val="22"/>
              </w:rPr>
            </w:pPr>
            <w:proofErr w:type="spellStart"/>
            <w:r w:rsidRPr="005F1E4C">
              <w:rPr>
                <w:sz w:val="22"/>
              </w:rPr>
              <w:t>Караата</w:t>
            </w:r>
            <w:proofErr w:type="spellEnd"/>
            <w:r w:rsidRPr="005F1E4C">
              <w:rPr>
                <w:sz w:val="22"/>
              </w:rPr>
              <w:t xml:space="preserve"> В.С.</w:t>
            </w:r>
          </w:p>
        </w:tc>
        <w:tc>
          <w:tcPr>
            <w:tcW w:w="1034" w:type="dxa"/>
            <w:vMerge w:val="restart"/>
          </w:tcPr>
          <w:p w:rsidR="00F02612" w:rsidRPr="005F1E4C" w:rsidRDefault="00F02612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6ч</w:t>
            </w:r>
          </w:p>
        </w:tc>
        <w:tc>
          <w:tcPr>
            <w:tcW w:w="1590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волейбол, </w:t>
            </w:r>
          </w:p>
        </w:tc>
        <w:tc>
          <w:tcPr>
            <w:tcW w:w="1353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F02612" w:rsidRPr="00CA3DE5" w:rsidRDefault="00F02612" w:rsidP="00CA3D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-20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-20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7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</w:tr>
      <w:tr w:rsidR="00F02612" w:rsidTr="00292C99">
        <w:trPr>
          <w:trHeight w:val="225"/>
        </w:trPr>
        <w:tc>
          <w:tcPr>
            <w:tcW w:w="492" w:type="dxa"/>
            <w:vMerge/>
          </w:tcPr>
          <w:p w:rsidR="00F02612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Merge/>
          </w:tcPr>
          <w:p w:rsidR="00F02612" w:rsidRPr="005F1E4C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034" w:type="dxa"/>
            <w:vMerge/>
          </w:tcPr>
          <w:p w:rsidR="00F02612" w:rsidRPr="00CA3DE5" w:rsidRDefault="00F02612" w:rsidP="00B56B9A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590" w:type="dxa"/>
          </w:tcPr>
          <w:p w:rsidR="00F02612" w:rsidRDefault="00F02612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шахматы</w:t>
            </w:r>
          </w:p>
        </w:tc>
        <w:tc>
          <w:tcPr>
            <w:tcW w:w="1353" w:type="dxa"/>
          </w:tcPr>
          <w:p w:rsidR="00F02612" w:rsidRDefault="00F02612" w:rsidP="00B56B9A">
            <w:pPr>
              <w:jc w:val="center"/>
              <w:rPr>
                <w:sz w:val="22"/>
              </w:rPr>
            </w:pPr>
          </w:p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F02612" w:rsidRPr="00F02612" w:rsidRDefault="00F02612" w:rsidP="00CA3D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6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F02612" w:rsidRDefault="00F02612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67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F02612" w:rsidRPr="00B56B9A" w:rsidRDefault="00F02612" w:rsidP="00B56B9A">
            <w:pPr>
              <w:jc w:val="center"/>
              <w:rPr>
                <w:sz w:val="22"/>
              </w:rPr>
            </w:pPr>
          </w:p>
        </w:tc>
      </w:tr>
      <w:tr w:rsidR="00B56B9A" w:rsidTr="00292C99">
        <w:tc>
          <w:tcPr>
            <w:tcW w:w="492" w:type="dxa"/>
          </w:tcPr>
          <w:p w:rsidR="00B56B9A" w:rsidRPr="00B56B9A" w:rsidRDefault="002A0467" w:rsidP="00292C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92C99">
              <w:rPr>
                <w:sz w:val="22"/>
              </w:rPr>
              <w:t>3</w:t>
            </w:r>
          </w:p>
        </w:tc>
        <w:tc>
          <w:tcPr>
            <w:tcW w:w="2120" w:type="dxa"/>
          </w:tcPr>
          <w:p w:rsidR="00B56B9A" w:rsidRPr="005F1E4C" w:rsidRDefault="002A0467" w:rsidP="00B56B9A">
            <w:pPr>
              <w:jc w:val="center"/>
              <w:rPr>
                <w:sz w:val="22"/>
              </w:rPr>
            </w:pPr>
            <w:r w:rsidRPr="005F1E4C">
              <w:rPr>
                <w:sz w:val="22"/>
              </w:rPr>
              <w:t>Кошелева Е.Н.</w:t>
            </w:r>
          </w:p>
        </w:tc>
        <w:tc>
          <w:tcPr>
            <w:tcW w:w="1034" w:type="dxa"/>
          </w:tcPr>
          <w:p w:rsidR="00B56B9A" w:rsidRPr="00B56B9A" w:rsidRDefault="002A0467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2ч</w:t>
            </w:r>
          </w:p>
        </w:tc>
        <w:tc>
          <w:tcPr>
            <w:tcW w:w="1590" w:type="dxa"/>
          </w:tcPr>
          <w:p w:rsidR="00B56B9A" w:rsidRPr="00B56B9A" w:rsidRDefault="005F1E4C" w:rsidP="00B56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«Путешествие в мир логики»</w:t>
            </w:r>
          </w:p>
        </w:tc>
        <w:tc>
          <w:tcPr>
            <w:tcW w:w="1353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173730" w:rsidRDefault="00173730" w:rsidP="001737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00</w:t>
            </w:r>
          </w:p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</w:tcPr>
          <w:p w:rsidR="00173730" w:rsidRDefault="00173730" w:rsidP="001737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-17</w:t>
            </w:r>
            <w:r>
              <w:rPr>
                <w:sz w:val="22"/>
                <w:vertAlign w:val="superscript"/>
              </w:rPr>
              <w:t>00</w:t>
            </w:r>
          </w:p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</w:tcPr>
          <w:p w:rsidR="00B56B9A" w:rsidRPr="00B56B9A" w:rsidRDefault="00B56B9A" w:rsidP="00B56B9A">
            <w:pPr>
              <w:jc w:val="center"/>
              <w:rPr>
                <w:sz w:val="22"/>
              </w:rPr>
            </w:pPr>
          </w:p>
        </w:tc>
      </w:tr>
    </w:tbl>
    <w:p w:rsidR="005F1E4C" w:rsidRDefault="005F1E4C" w:rsidP="005F1E4C">
      <w:pPr>
        <w:spacing w:after="0"/>
        <w:rPr>
          <w:sz w:val="24"/>
          <w:szCs w:val="24"/>
        </w:rPr>
      </w:pPr>
    </w:p>
    <w:p w:rsidR="002A0467" w:rsidRPr="005F1E4C" w:rsidRDefault="005F1E4C" w:rsidP="005F1E4C">
      <w:pPr>
        <w:spacing w:after="0"/>
        <w:rPr>
          <w:sz w:val="20"/>
          <w:szCs w:val="20"/>
        </w:rPr>
      </w:pPr>
      <w:r>
        <w:rPr>
          <w:sz w:val="24"/>
          <w:szCs w:val="24"/>
        </w:rPr>
        <w:t>И.о. директора                                                             Лежнина Т.</w:t>
      </w:r>
      <w:proofErr w:type="gramStart"/>
      <w:r>
        <w:rPr>
          <w:sz w:val="24"/>
          <w:szCs w:val="24"/>
        </w:rPr>
        <w:t>В</w:t>
      </w:r>
      <w:proofErr w:type="gramEnd"/>
    </w:p>
    <w:sectPr w:rsidR="002A0467" w:rsidRPr="005F1E4C" w:rsidSect="005F1E4C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56B9A"/>
    <w:rsid w:val="000D39E8"/>
    <w:rsid w:val="00173730"/>
    <w:rsid w:val="00206555"/>
    <w:rsid w:val="00292C99"/>
    <w:rsid w:val="002A0467"/>
    <w:rsid w:val="0046277D"/>
    <w:rsid w:val="005F1E4C"/>
    <w:rsid w:val="00630334"/>
    <w:rsid w:val="006C0B77"/>
    <w:rsid w:val="00811110"/>
    <w:rsid w:val="008242FF"/>
    <w:rsid w:val="00870751"/>
    <w:rsid w:val="00904959"/>
    <w:rsid w:val="00922C48"/>
    <w:rsid w:val="009B6E01"/>
    <w:rsid w:val="00B21314"/>
    <w:rsid w:val="00B56B9A"/>
    <w:rsid w:val="00B915B7"/>
    <w:rsid w:val="00B96A0A"/>
    <w:rsid w:val="00C00A33"/>
    <w:rsid w:val="00CA3DE5"/>
    <w:rsid w:val="00D71B3F"/>
    <w:rsid w:val="00EA59DF"/>
    <w:rsid w:val="00EE4070"/>
    <w:rsid w:val="00F02612"/>
    <w:rsid w:val="00F12C76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50799-D1B3-485F-81D0-F5DC1057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2022-09-09T07:14:00Z</cp:lastPrinted>
  <dcterms:created xsi:type="dcterms:W3CDTF">2022-09-09T07:01:00Z</dcterms:created>
  <dcterms:modified xsi:type="dcterms:W3CDTF">2022-10-14T03:08:00Z</dcterms:modified>
</cp:coreProperties>
</file>